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1259" w14:textId="25CB43C5" w:rsidR="00C3312D" w:rsidRDefault="00C3312D" w:rsidP="001D2316">
      <w:pPr>
        <w:pStyle w:val="Lbjegyzetszveg"/>
        <w:tabs>
          <w:tab w:val="left" w:pos="142"/>
        </w:tabs>
        <w:outlineLvl w:val="0"/>
        <w:rPr>
          <w:noProof/>
        </w:rPr>
      </w:pPr>
    </w:p>
    <w:p w14:paraId="7CA9B0F6" w14:textId="77777777" w:rsidR="00141CB4" w:rsidRDefault="00141CB4" w:rsidP="001D2316">
      <w:pPr>
        <w:pStyle w:val="Lbjegyzetszveg"/>
        <w:tabs>
          <w:tab w:val="left" w:pos="142"/>
        </w:tabs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5CC01089" w14:textId="77777777" w:rsidR="0053050E" w:rsidRPr="001D2316" w:rsidRDefault="0053050E" w:rsidP="008B26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5248861B" w14:textId="08878012" w:rsidR="00A23DF8" w:rsidRDefault="00595ACC" w:rsidP="008B26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>
        <w:rPr>
          <w:rFonts w:ascii="Arial" w:hAnsi="Arial" w:cs="Arial"/>
          <w:b/>
          <w:color w:val="008080"/>
          <w:sz w:val="44"/>
          <w:szCs w:val="44"/>
        </w:rPr>
        <w:t>Dominika és a Dél-Karib csodák</w:t>
      </w:r>
    </w:p>
    <w:p w14:paraId="434D9CCA" w14:textId="77777777" w:rsidR="00A23DF8" w:rsidRDefault="00A23DF8" w:rsidP="008B2616">
      <w:pPr>
        <w:pStyle w:val="Lbjegyzetszveg"/>
        <w:jc w:val="center"/>
        <w:outlineLvl w:val="0"/>
        <w:rPr>
          <w:rFonts w:ascii="Arial" w:hAnsi="Arial" w:cs="Arial"/>
          <w:b/>
          <w:color w:val="399499"/>
          <w:sz w:val="8"/>
          <w:szCs w:val="8"/>
        </w:rPr>
      </w:pPr>
    </w:p>
    <w:p w14:paraId="06C615DB" w14:textId="1E191641" w:rsidR="00141CB4" w:rsidRPr="00141CB4" w:rsidRDefault="00A23DF8" w:rsidP="00141CB4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b/>
          <w:bCs/>
          <w:color w:val="008080"/>
          <w:sz w:val="32"/>
          <w:szCs w:val="32"/>
        </w:rPr>
        <w:t>Csoportos tengeri hajóút az MSC</w:t>
      </w:r>
      <w:r w:rsidR="00595ACC">
        <w:rPr>
          <w:rFonts w:ascii="Arial" w:hAnsi="Arial" w:cs="Arial"/>
          <w:b/>
          <w:bCs/>
          <w:color w:val="008080"/>
          <w:sz w:val="32"/>
          <w:szCs w:val="32"/>
        </w:rPr>
        <w:t xml:space="preserve"> Opera</w:t>
      </w: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 fedélzetén</w:t>
      </w:r>
    </w:p>
    <w:p w14:paraId="32297485" w14:textId="77777777" w:rsidR="00DE6C6E" w:rsidRDefault="00DE6C6E" w:rsidP="001C00E5">
      <w:pPr>
        <w:pStyle w:val="Lbjegyzetszveg"/>
        <w:outlineLvl w:val="0"/>
        <w:rPr>
          <w:rFonts w:ascii="Arial" w:hAnsi="Arial" w:cs="Arial"/>
          <w:b/>
          <w:noProof/>
        </w:rPr>
      </w:pPr>
    </w:p>
    <w:p w14:paraId="3813F521" w14:textId="0380AB8A" w:rsidR="00595ACC" w:rsidRPr="00595ACC" w:rsidRDefault="00595ACC" w:rsidP="00595ACC">
      <w:pPr>
        <w:pStyle w:val="Lbjegyzetszveg"/>
        <w:jc w:val="center"/>
        <w:outlineLvl w:val="0"/>
        <w:rPr>
          <w:rFonts w:ascii="Arial" w:hAnsi="Arial" w:cs="Arial"/>
          <w:b/>
        </w:rPr>
      </w:pPr>
      <w:r w:rsidRPr="00595ACC">
        <w:rPr>
          <w:rFonts w:ascii="Arial" w:hAnsi="Arial" w:cs="Arial"/>
          <w:b/>
          <w:noProof/>
        </w:rPr>
        <w:drawing>
          <wp:inline distT="0" distB="0" distL="0" distR="0" wp14:anchorId="7015AE70" wp14:editId="42751E6F">
            <wp:extent cx="2808000" cy="1908000"/>
            <wp:effectExtent l="0" t="0" r="0" b="0"/>
            <wp:docPr id="1511844064" name="Kép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</w:t>
      </w:r>
      <w:r w:rsidRPr="00595ACC">
        <w:rPr>
          <w:rFonts w:ascii="Arial" w:hAnsi="Arial" w:cs="Arial"/>
          <w:b/>
          <w:noProof/>
        </w:rPr>
        <w:drawing>
          <wp:inline distT="0" distB="0" distL="0" distR="0" wp14:anchorId="7F56980C" wp14:editId="552D35C8">
            <wp:extent cx="2808000" cy="1908000"/>
            <wp:effectExtent l="0" t="0" r="0" b="0"/>
            <wp:docPr id="947384751" name="Kép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8463D" w14:textId="77777777" w:rsidR="00A23DF8" w:rsidRDefault="00A23DF8" w:rsidP="00CF4F57">
      <w:pPr>
        <w:pStyle w:val="Lbjegyzetszveg"/>
        <w:outlineLvl w:val="0"/>
        <w:rPr>
          <w:rFonts w:ascii="Arial" w:hAnsi="Arial" w:cs="Arial"/>
          <w:b/>
          <w:sz w:val="16"/>
          <w:szCs w:val="16"/>
        </w:rPr>
      </w:pPr>
    </w:p>
    <w:p w14:paraId="262B7046" w14:textId="2403A304" w:rsidR="00A23DF8" w:rsidRPr="00BD7A8A" w:rsidRDefault="00595ACC" w:rsidP="00BD7A8A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2027. február 19.- március 2.</w:t>
      </w:r>
    </w:p>
    <w:p w14:paraId="6B7EE64C" w14:textId="3E572094" w:rsidR="00A23DF8" w:rsidRDefault="00A23DF8" w:rsidP="00A23DF8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(1</w:t>
      </w:r>
      <w:r w:rsidR="00595ACC">
        <w:rPr>
          <w:rFonts w:ascii="Arial" w:hAnsi="Arial" w:cs="Arial"/>
          <w:sz w:val="32"/>
          <w:szCs w:val="32"/>
        </w:rPr>
        <w:t>2</w:t>
      </w:r>
      <w:r>
        <w:rPr>
          <w:rFonts w:ascii="Arial" w:hAnsi="Arial" w:cs="Arial"/>
          <w:sz w:val="32"/>
          <w:szCs w:val="32"/>
        </w:rPr>
        <w:t xml:space="preserve"> nap/</w:t>
      </w:r>
      <w:r w:rsidR="00276331">
        <w:rPr>
          <w:rFonts w:ascii="Arial" w:hAnsi="Arial" w:cs="Arial"/>
          <w:sz w:val="32"/>
          <w:szCs w:val="32"/>
        </w:rPr>
        <w:t>10</w:t>
      </w:r>
      <w:r>
        <w:rPr>
          <w:rFonts w:ascii="Arial" w:hAnsi="Arial" w:cs="Arial"/>
          <w:sz w:val="32"/>
          <w:szCs w:val="32"/>
        </w:rPr>
        <w:t xml:space="preserve"> éjszaka)</w:t>
      </w:r>
    </w:p>
    <w:p w14:paraId="7E55ECA3" w14:textId="77777777" w:rsidR="00A23DF8" w:rsidRDefault="00A23DF8" w:rsidP="00A23DF8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</w:p>
    <w:p w14:paraId="4164334F" w14:textId="60325EC1" w:rsidR="00A23DF8" w:rsidRDefault="00BD7A8A" w:rsidP="00A23DF8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</w:t>
      </w:r>
      <w:r w:rsidR="00595ACC">
        <w:rPr>
          <w:rFonts w:ascii="Arial" w:hAnsi="Arial" w:cs="Arial"/>
          <w:b/>
          <w:sz w:val="44"/>
          <w:szCs w:val="44"/>
        </w:rPr>
        <w:t>439</w:t>
      </w:r>
      <w:r w:rsidR="00A23DF8">
        <w:rPr>
          <w:rFonts w:ascii="Arial" w:hAnsi="Arial" w:cs="Arial"/>
          <w:b/>
          <w:sz w:val="44"/>
          <w:szCs w:val="44"/>
        </w:rPr>
        <w:t>.000 Ft-tól/fő</w:t>
      </w:r>
    </w:p>
    <w:p w14:paraId="3C112E8C" w14:textId="1E409E26" w:rsidR="00A23DF8" w:rsidRDefault="00595ACC" w:rsidP="00A23DF8">
      <w:pPr>
        <w:pStyle w:val="Lbjegyzetszveg"/>
        <w:ind w:left="1320"/>
        <w:outlineLvl w:val="0"/>
        <w:rPr>
          <w:rFonts w:ascii="Arial" w:hAnsi="Arial" w:cs="Arial"/>
          <w:b/>
          <w:sz w:val="24"/>
          <w:szCs w:val="24"/>
        </w:rPr>
      </w:pPr>
      <w:r w:rsidRPr="0073716B">
        <w:rPr>
          <w:rFonts w:ascii="Arial" w:hAnsi="Arial" w:cs="Arial"/>
          <w:i/>
          <w:noProof/>
          <w:color w:val="0000FF"/>
        </w:rPr>
        <w:drawing>
          <wp:anchor distT="0" distB="0" distL="114300" distR="114300" simplePos="0" relativeHeight="251658240" behindDoc="1" locked="0" layoutInCell="1" allowOverlap="1" wp14:anchorId="564F4A0C" wp14:editId="6B4DF254">
            <wp:simplePos x="0" y="0"/>
            <wp:positionH relativeFrom="column">
              <wp:posOffset>298264</wp:posOffset>
            </wp:positionH>
            <wp:positionV relativeFrom="paragraph">
              <wp:posOffset>79375</wp:posOffset>
            </wp:positionV>
            <wp:extent cx="2885015" cy="1893570"/>
            <wp:effectExtent l="0" t="0" r="0" b="0"/>
            <wp:wrapNone/>
            <wp:docPr id="10204987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476" cy="189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DF890A" w14:textId="73D9F40C" w:rsidR="00A23DF8" w:rsidRPr="00276331" w:rsidRDefault="00595ACC" w:rsidP="00595ACC">
      <w:pPr>
        <w:pStyle w:val="Lbjegyzetszveg"/>
        <w:numPr>
          <w:ilvl w:val="0"/>
          <w:numId w:val="10"/>
        </w:numPr>
        <w:spacing w:line="360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Punta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Cana</w:t>
      </w:r>
      <w:proofErr w:type="spellEnd"/>
    </w:p>
    <w:p w14:paraId="4B9A83A1" w14:textId="702F0945" w:rsidR="00276331" w:rsidRDefault="00595ACC" w:rsidP="00595ACC">
      <w:pPr>
        <w:pStyle w:val="Lbjegyzetszveg"/>
        <w:numPr>
          <w:ilvl w:val="0"/>
          <w:numId w:val="10"/>
        </w:numPr>
        <w:spacing w:line="360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Barbados</w:t>
      </w:r>
    </w:p>
    <w:p w14:paraId="15524FD5" w14:textId="4B2563F0" w:rsidR="00276331" w:rsidRDefault="00595ACC" w:rsidP="00595ACC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Martinique</w:t>
      </w:r>
    </w:p>
    <w:p w14:paraId="11CD6111" w14:textId="2B862038" w:rsidR="00276331" w:rsidRDefault="00595ACC" w:rsidP="00595ACC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Antigua</w:t>
      </w:r>
    </w:p>
    <w:p w14:paraId="071119DB" w14:textId="77777777" w:rsidR="00595ACC" w:rsidRDefault="00595ACC" w:rsidP="00595ACC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 w:rsidRPr="00595ACC">
        <w:rPr>
          <w:rFonts w:ascii="Arial" w:hAnsi="Arial" w:cs="Arial"/>
          <w:b/>
          <w:bCs/>
          <w:sz w:val="32"/>
          <w:szCs w:val="32"/>
        </w:rPr>
        <w:t>Brit Virgin-szigetek</w:t>
      </w:r>
    </w:p>
    <w:p w14:paraId="11172759" w14:textId="77777777" w:rsidR="00595ACC" w:rsidRPr="00CF4F57" w:rsidRDefault="00595ACC" w:rsidP="00276331">
      <w:pPr>
        <w:ind w:right="169"/>
        <w:jc w:val="both"/>
        <w:rPr>
          <w:rFonts w:ascii="Arial" w:hAnsi="Arial" w:cs="Arial"/>
          <w:b/>
          <w:sz w:val="22"/>
          <w:szCs w:val="22"/>
        </w:rPr>
      </w:pPr>
    </w:p>
    <w:p w14:paraId="6B328B15" w14:textId="777777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>A részvételi díj az alábbi szolgáltatások árát tartalmazza:</w:t>
      </w:r>
      <w:r w:rsidRPr="00CF4F57">
        <w:rPr>
          <w:rFonts w:ascii="Arial" w:hAnsi="Arial" w:cs="Arial"/>
          <w:sz w:val="22"/>
          <w:szCs w:val="22"/>
        </w:rPr>
        <w:t xml:space="preserve"> </w:t>
      </w:r>
      <w:bookmarkStart w:id="0" w:name="_Hlk113292099"/>
      <w:r w:rsidRPr="00CF4F57">
        <w:rPr>
          <w:rFonts w:ascii="Arial" w:hAnsi="Arial" w:cs="Arial"/>
          <w:sz w:val="22"/>
          <w:szCs w:val="22"/>
        </w:rPr>
        <w:t xml:space="preserve">utazás repülőgéppel, átszállással Budapest – </w:t>
      </w:r>
      <w:proofErr w:type="spellStart"/>
      <w:r w:rsidRPr="00CF4F57">
        <w:rPr>
          <w:rFonts w:ascii="Arial" w:hAnsi="Arial" w:cs="Arial"/>
          <w:sz w:val="22"/>
          <w:szCs w:val="22"/>
        </w:rPr>
        <w:t>Punta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4F57">
        <w:rPr>
          <w:rFonts w:ascii="Arial" w:hAnsi="Arial" w:cs="Arial"/>
          <w:sz w:val="22"/>
          <w:szCs w:val="22"/>
        </w:rPr>
        <w:t>Cana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– Budapest útvonalon turista osztályon 1 db feladott poggyásszal, transzferek légkondicionált autóbusszal, 3 éjszakai szállás a hajóút előtt </w:t>
      </w:r>
      <w:proofErr w:type="spellStart"/>
      <w:r w:rsidRPr="00CF4F57">
        <w:rPr>
          <w:rFonts w:ascii="Arial" w:hAnsi="Arial" w:cs="Arial"/>
          <w:sz w:val="22"/>
          <w:szCs w:val="22"/>
        </w:rPr>
        <w:t>Punta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4F57">
        <w:rPr>
          <w:rFonts w:ascii="Arial" w:hAnsi="Arial" w:cs="Arial"/>
          <w:sz w:val="22"/>
          <w:szCs w:val="22"/>
        </w:rPr>
        <w:t>Cana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tengerpartján, helyi ötcsillagos szálloda kétágyas szobájában </w:t>
      </w:r>
      <w:proofErr w:type="spellStart"/>
      <w:r w:rsidRPr="00CF4F57">
        <w:rPr>
          <w:rFonts w:ascii="Arial" w:hAnsi="Arial" w:cs="Arial"/>
          <w:sz w:val="22"/>
          <w:szCs w:val="22"/>
        </w:rPr>
        <w:t>all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4F57">
        <w:rPr>
          <w:rFonts w:ascii="Arial" w:hAnsi="Arial" w:cs="Arial"/>
          <w:sz w:val="22"/>
          <w:szCs w:val="22"/>
        </w:rPr>
        <w:t>inclusive</w:t>
      </w:r>
      <w:proofErr w:type="spellEnd"/>
      <w:r w:rsidRPr="00CF4F57">
        <w:rPr>
          <w:rFonts w:ascii="Arial" w:hAnsi="Arial" w:cs="Arial"/>
          <w:sz w:val="22"/>
          <w:szCs w:val="22"/>
        </w:rPr>
        <w:t xml:space="preserve"> ellátással,  félnapos kirándulás Santo Domingoba</w:t>
      </w:r>
      <w:r w:rsidRPr="00CF4F57">
        <w:rPr>
          <w:rFonts w:ascii="Arial" w:hAnsi="Arial" w:cs="Arial"/>
          <w:color w:val="000000"/>
          <w:sz w:val="22"/>
          <w:szCs w:val="22"/>
        </w:rPr>
        <w:t xml:space="preserve">, félnapos kirándulást </w:t>
      </w:r>
      <w:r w:rsidRPr="00CF4F57">
        <w:rPr>
          <w:rFonts w:ascii="Arial" w:hAnsi="Arial" w:cs="Arial"/>
          <w:sz w:val="22"/>
          <w:szCs w:val="22"/>
        </w:rPr>
        <w:t xml:space="preserve">Altos de </w:t>
      </w:r>
      <w:proofErr w:type="spellStart"/>
      <w:r w:rsidRPr="00CF4F57">
        <w:rPr>
          <w:rFonts w:ascii="Arial" w:hAnsi="Arial" w:cs="Arial"/>
          <w:sz w:val="22"/>
          <w:szCs w:val="22"/>
        </w:rPr>
        <w:t>Chavón</w:t>
      </w:r>
      <w:proofErr w:type="spellEnd"/>
      <w:r w:rsidRPr="00CF4F57">
        <w:rPr>
          <w:rFonts w:ascii="Arial" w:hAnsi="Arial" w:cs="Arial"/>
          <w:sz w:val="22"/>
          <w:szCs w:val="22"/>
        </w:rPr>
        <w:t>-ban,</w:t>
      </w:r>
      <w:r w:rsidRPr="00CF4F57">
        <w:rPr>
          <w:rFonts w:ascii="Arial" w:hAnsi="Arial" w:cs="Arial"/>
          <w:color w:val="000000"/>
          <w:sz w:val="22"/>
          <w:szCs w:val="22"/>
        </w:rPr>
        <w:t xml:space="preserve"> 7</w:t>
      </w:r>
      <w:r w:rsidRPr="00CF4F57">
        <w:rPr>
          <w:rFonts w:ascii="Arial" w:hAnsi="Arial" w:cs="Arial"/>
          <w:sz w:val="22"/>
          <w:szCs w:val="22"/>
        </w:rPr>
        <w:t xml:space="preserve"> éjszakai szállás a hajón a kiválasztott kategóriájú kétágyas kabinban, kikötői illeték </w:t>
      </w:r>
      <w:r w:rsidRPr="00CF4F57">
        <w:rPr>
          <w:rFonts w:ascii="Arial" w:hAnsi="Arial" w:cs="Arial"/>
          <w:color w:val="000000"/>
          <w:sz w:val="22"/>
          <w:szCs w:val="22"/>
        </w:rPr>
        <w:t>és kötelező szervizdíj,</w:t>
      </w:r>
      <w:r w:rsidRPr="00CF4F57">
        <w:rPr>
          <w:rFonts w:ascii="Arial" w:hAnsi="Arial" w:cs="Arial"/>
          <w:sz w:val="22"/>
          <w:szCs w:val="22"/>
        </w:rPr>
        <w:t xml:space="preserve"> teljes ellátás a hajóút során, a hajó legtöbb szórakoztató-és sportlétesítményének használata, magyar idegenvezető az utazás teljes időtartama alatt</w:t>
      </w:r>
      <w:bookmarkEnd w:id="0"/>
      <w:r w:rsidRPr="00CF4F57">
        <w:rPr>
          <w:rFonts w:ascii="Arial" w:hAnsi="Arial" w:cs="Arial"/>
          <w:sz w:val="22"/>
          <w:szCs w:val="22"/>
        </w:rPr>
        <w:t>.</w:t>
      </w:r>
    </w:p>
    <w:p w14:paraId="0D0E836B" w14:textId="777777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</w:p>
    <w:p w14:paraId="00D44ACF" w14:textId="777777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>A részvételi díjon felül fizetendő:</w:t>
      </w:r>
      <w:r w:rsidRPr="00CF4F57">
        <w:rPr>
          <w:rFonts w:ascii="Arial" w:hAnsi="Arial" w:cs="Arial"/>
          <w:sz w:val="22"/>
          <w:szCs w:val="22"/>
        </w:rPr>
        <w:t xml:space="preserve"> baleset-, betegség- és poggyászbiztosítás, útlemondási biztosítás, fakultatív programok a hajós utazás alatt, italcsomag.</w:t>
      </w:r>
    </w:p>
    <w:p w14:paraId="683A9065" w14:textId="77777777" w:rsidR="00A23DF8" w:rsidRPr="00CF4F57" w:rsidRDefault="00A23DF8" w:rsidP="00A23DF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9C265EF" w14:textId="77777777" w:rsidR="00A23DF8" w:rsidRDefault="00A23DF8" w:rsidP="00CF4F5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Minimum létszám: 20 fő</w:t>
      </w:r>
    </w:p>
    <w:p w14:paraId="4F875A96" w14:textId="77777777" w:rsidR="008B2616" w:rsidRPr="008B2616" w:rsidRDefault="008B2616" w:rsidP="00A23DF8">
      <w:pPr>
        <w:ind w:left="284"/>
        <w:rPr>
          <w:rFonts w:ascii="Arial" w:hAnsi="Arial" w:cs="Arial"/>
          <w:sz w:val="8"/>
          <w:szCs w:val="8"/>
        </w:rPr>
      </w:pPr>
    </w:p>
    <w:p w14:paraId="21CD433D" w14:textId="77777777" w:rsidR="00A23DF8" w:rsidRDefault="00A23DF8" w:rsidP="00A23DF8">
      <w:pPr>
        <w:jc w:val="center"/>
        <w:rPr>
          <w:rFonts w:ascii="Arial" w:hAnsi="Arial" w:cs="Arial"/>
          <w:b/>
          <w:color w:val="FF0000"/>
          <w:sz w:val="12"/>
          <w:szCs w:val="12"/>
        </w:rPr>
      </w:pPr>
    </w:p>
    <w:p w14:paraId="52513569" w14:textId="5E434769" w:rsidR="00FB132A" w:rsidRDefault="00A23DF8" w:rsidP="00A23DF8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FB132A" w:rsidSect="00087F97">
      <w:pgSz w:w="11906" w:h="16838"/>
      <w:pgMar w:top="851" w:right="851" w:bottom="1418" w:left="851" w:header="851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72D2" w14:textId="77777777" w:rsidR="00AC6658" w:rsidRDefault="00AC6658">
      <w:r>
        <w:separator/>
      </w:r>
    </w:p>
  </w:endnote>
  <w:endnote w:type="continuationSeparator" w:id="0">
    <w:p w14:paraId="34CF7FA0" w14:textId="77777777" w:rsidR="00AC6658" w:rsidRDefault="00AC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BC41" w14:textId="77777777" w:rsidR="00AC6658" w:rsidRDefault="00AC6658">
      <w:r>
        <w:separator/>
      </w:r>
    </w:p>
  </w:footnote>
  <w:footnote w:type="continuationSeparator" w:id="0">
    <w:p w14:paraId="01FB4E74" w14:textId="77777777" w:rsidR="00AC6658" w:rsidRDefault="00AC6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EC2"/>
    <w:multiLevelType w:val="hybridMultilevel"/>
    <w:tmpl w:val="E94C8A66"/>
    <w:lvl w:ilvl="0" w:tplc="53542618">
      <w:start w:val="7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B1B8F"/>
    <w:multiLevelType w:val="hybridMultilevel"/>
    <w:tmpl w:val="B734CF9E"/>
    <w:lvl w:ilvl="0" w:tplc="8428858C">
      <w:start w:val="7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2F81321E"/>
    <w:multiLevelType w:val="hybridMultilevel"/>
    <w:tmpl w:val="25A8E686"/>
    <w:lvl w:ilvl="0" w:tplc="CECE41F8">
      <w:start w:val="11"/>
      <w:numFmt w:val="decimal"/>
      <w:lvlText w:val="(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3EB2"/>
    <w:multiLevelType w:val="hybridMultilevel"/>
    <w:tmpl w:val="B804E17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F087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ED00A2"/>
    <w:multiLevelType w:val="hybridMultilevel"/>
    <w:tmpl w:val="D602A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621E"/>
    <w:multiLevelType w:val="hybridMultilevel"/>
    <w:tmpl w:val="7BCEF7F2"/>
    <w:lvl w:ilvl="0" w:tplc="021065F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C2419D"/>
    <w:multiLevelType w:val="hybridMultilevel"/>
    <w:tmpl w:val="CA18A368"/>
    <w:lvl w:ilvl="0" w:tplc="040E000D">
      <w:start w:val="1"/>
      <w:numFmt w:val="bullet"/>
      <w:lvlText w:val=""/>
      <w:lvlJc w:val="left"/>
      <w:pPr>
        <w:ind w:left="64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6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3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0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215" w:hanging="360"/>
      </w:pPr>
      <w:rPr>
        <w:rFonts w:ascii="Wingdings" w:hAnsi="Wingdings" w:hint="default"/>
      </w:rPr>
    </w:lvl>
  </w:abstractNum>
  <w:abstractNum w:abstractNumId="8" w15:restartNumberingAfterBreak="0">
    <w:nsid w:val="7B886DCA"/>
    <w:multiLevelType w:val="hybridMultilevel"/>
    <w:tmpl w:val="933A996A"/>
    <w:lvl w:ilvl="0" w:tplc="F968937C">
      <w:start w:val="99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3961">
    <w:abstractNumId w:val="5"/>
  </w:num>
  <w:num w:numId="2" w16cid:durableId="624431384">
    <w:abstractNumId w:val="3"/>
  </w:num>
  <w:num w:numId="3" w16cid:durableId="882402799">
    <w:abstractNumId w:val="4"/>
  </w:num>
  <w:num w:numId="4" w16cid:durableId="2050448020">
    <w:abstractNumId w:val="0"/>
  </w:num>
  <w:num w:numId="5" w16cid:durableId="781531913">
    <w:abstractNumId w:val="1"/>
  </w:num>
  <w:num w:numId="6" w16cid:durableId="995376313">
    <w:abstractNumId w:val="7"/>
  </w:num>
  <w:num w:numId="7" w16cid:durableId="165362050">
    <w:abstractNumId w:val="8"/>
  </w:num>
  <w:num w:numId="8" w16cid:durableId="215971280">
    <w:abstractNumId w:val="2"/>
  </w:num>
  <w:num w:numId="9" w16cid:durableId="846093795">
    <w:abstractNumId w:val="6"/>
  </w:num>
  <w:num w:numId="10" w16cid:durableId="13450134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13606"/>
    <w:rsid w:val="00033778"/>
    <w:rsid w:val="0003478B"/>
    <w:rsid w:val="00047C36"/>
    <w:rsid w:val="000604A0"/>
    <w:rsid w:val="00064471"/>
    <w:rsid w:val="00071A93"/>
    <w:rsid w:val="00083A4F"/>
    <w:rsid w:val="00085CD0"/>
    <w:rsid w:val="000867B2"/>
    <w:rsid w:val="0008710E"/>
    <w:rsid w:val="00087F97"/>
    <w:rsid w:val="000905D2"/>
    <w:rsid w:val="00091293"/>
    <w:rsid w:val="00092048"/>
    <w:rsid w:val="000937E2"/>
    <w:rsid w:val="00094284"/>
    <w:rsid w:val="000B15F0"/>
    <w:rsid w:val="000B3BF3"/>
    <w:rsid w:val="000D42F7"/>
    <w:rsid w:val="000E3DD7"/>
    <w:rsid w:val="000E4ECD"/>
    <w:rsid w:val="000E63F0"/>
    <w:rsid w:val="000F2A1B"/>
    <w:rsid w:val="000F477F"/>
    <w:rsid w:val="001061DC"/>
    <w:rsid w:val="001114AF"/>
    <w:rsid w:val="00141CB4"/>
    <w:rsid w:val="001429C9"/>
    <w:rsid w:val="00157A04"/>
    <w:rsid w:val="00160AF2"/>
    <w:rsid w:val="00167A01"/>
    <w:rsid w:val="00180F07"/>
    <w:rsid w:val="001878F0"/>
    <w:rsid w:val="00194877"/>
    <w:rsid w:val="001B784D"/>
    <w:rsid w:val="001C00E5"/>
    <w:rsid w:val="001C048B"/>
    <w:rsid w:val="001D2316"/>
    <w:rsid w:val="001F0F42"/>
    <w:rsid w:val="00200868"/>
    <w:rsid w:val="00223131"/>
    <w:rsid w:val="0023111C"/>
    <w:rsid w:val="002428B5"/>
    <w:rsid w:val="002434FC"/>
    <w:rsid w:val="00244EDB"/>
    <w:rsid w:val="0027066F"/>
    <w:rsid w:val="00276331"/>
    <w:rsid w:val="00285065"/>
    <w:rsid w:val="00287F3E"/>
    <w:rsid w:val="00297E6E"/>
    <w:rsid w:val="002B2928"/>
    <w:rsid w:val="002E0575"/>
    <w:rsid w:val="002E21BA"/>
    <w:rsid w:val="002E2B4A"/>
    <w:rsid w:val="00331992"/>
    <w:rsid w:val="003319B7"/>
    <w:rsid w:val="003322CB"/>
    <w:rsid w:val="003472C8"/>
    <w:rsid w:val="00355838"/>
    <w:rsid w:val="003635E0"/>
    <w:rsid w:val="003716C7"/>
    <w:rsid w:val="00372BB2"/>
    <w:rsid w:val="00382988"/>
    <w:rsid w:val="003923F9"/>
    <w:rsid w:val="00397EE7"/>
    <w:rsid w:val="003A25E0"/>
    <w:rsid w:val="003A58AE"/>
    <w:rsid w:val="003A669D"/>
    <w:rsid w:val="003B787F"/>
    <w:rsid w:val="003C6948"/>
    <w:rsid w:val="003C7E30"/>
    <w:rsid w:val="003D6627"/>
    <w:rsid w:val="003F02AD"/>
    <w:rsid w:val="003F2734"/>
    <w:rsid w:val="003F38AF"/>
    <w:rsid w:val="004027F8"/>
    <w:rsid w:val="004039C2"/>
    <w:rsid w:val="00425D6E"/>
    <w:rsid w:val="00440A3C"/>
    <w:rsid w:val="004472AB"/>
    <w:rsid w:val="004840F2"/>
    <w:rsid w:val="00484B00"/>
    <w:rsid w:val="0048675A"/>
    <w:rsid w:val="004A0CC3"/>
    <w:rsid w:val="004A0D0B"/>
    <w:rsid w:val="004A3532"/>
    <w:rsid w:val="004B1021"/>
    <w:rsid w:val="004C111A"/>
    <w:rsid w:val="004C1381"/>
    <w:rsid w:val="004E13F7"/>
    <w:rsid w:val="004F0BEA"/>
    <w:rsid w:val="00504835"/>
    <w:rsid w:val="00507007"/>
    <w:rsid w:val="0052111F"/>
    <w:rsid w:val="005252D8"/>
    <w:rsid w:val="0053050E"/>
    <w:rsid w:val="005335B8"/>
    <w:rsid w:val="00552ED7"/>
    <w:rsid w:val="00563912"/>
    <w:rsid w:val="00566D93"/>
    <w:rsid w:val="00573AB3"/>
    <w:rsid w:val="00583203"/>
    <w:rsid w:val="00591212"/>
    <w:rsid w:val="00595ACC"/>
    <w:rsid w:val="00596875"/>
    <w:rsid w:val="005A04FF"/>
    <w:rsid w:val="005A363D"/>
    <w:rsid w:val="005B1CA8"/>
    <w:rsid w:val="005B3070"/>
    <w:rsid w:val="005E36EC"/>
    <w:rsid w:val="00600F51"/>
    <w:rsid w:val="00603C05"/>
    <w:rsid w:val="006409F8"/>
    <w:rsid w:val="006522B8"/>
    <w:rsid w:val="00653590"/>
    <w:rsid w:val="006539DB"/>
    <w:rsid w:val="00653CE9"/>
    <w:rsid w:val="00665B41"/>
    <w:rsid w:val="006670BE"/>
    <w:rsid w:val="00675969"/>
    <w:rsid w:val="00677D23"/>
    <w:rsid w:val="00680259"/>
    <w:rsid w:val="006843B8"/>
    <w:rsid w:val="006B72AC"/>
    <w:rsid w:val="006D425B"/>
    <w:rsid w:val="006E0F73"/>
    <w:rsid w:val="006E4605"/>
    <w:rsid w:val="006E4DE4"/>
    <w:rsid w:val="006F7DE1"/>
    <w:rsid w:val="00702941"/>
    <w:rsid w:val="007036D1"/>
    <w:rsid w:val="00703D79"/>
    <w:rsid w:val="0072135D"/>
    <w:rsid w:val="00735EC4"/>
    <w:rsid w:val="00757E98"/>
    <w:rsid w:val="00774BED"/>
    <w:rsid w:val="00775610"/>
    <w:rsid w:val="007761F0"/>
    <w:rsid w:val="00782CD4"/>
    <w:rsid w:val="007961AE"/>
    <w:rsid w:val="007E45A3"/>
    <w:rsid w:val="007F27E3"/>
    <w:rsid w:val="007F47C2"/>
    <w:rsid w:val="0081376E"/>
    <w:rsid w:val="00830C9B"/>
    <w:rsid w:val="008552D9"/>
    <w:rsid w:val="00872CC7"/>
    <w:rsid w:val="008765AF"/>
    <w:rsid w:val="0087668E"/>
    <w:rsid w:val="00892E3A"/>
    <w:rsid w:val="008A6C4E"/>
    <w:rsid w:val="008B2616"/>
    <w:rsid w:val="008B73BA"/>
    <w:rsid w:val="008C5DDD"/>
    <w:rsid w:val="008D1B8C"/>
    <w:rsid w:val="008E0FA5"/>
    <w:rsid w:val="008E11DD"/>
    <w:rsid w:val="008F5251"/>
    <w:rsid w:val="008F5D95"/>
    <w:rsid w:val="009003FD"/>
    <w:rsid w:val="009042B2"/>
    <w:rsid w:val="0090698A"/>
    <w:rsid w:val="00911D82"/>
    <w:rsid w:val="00922318"/>
    <w:rsid w:val="009424B1"/>
    <w:rsid w:val="009632AC"/>
    <w:rsid w:val="0096489D"/>
    <w:rsid w:val="0098319F"/>
    <w:rsid w:val="00986852"/>
    <w:rsid w:val="009A4056"/>
    <w:rsid w:val="009B5405"/>
    <w:rsid w:val="009B76AE"/>
    <w:rsid w:val="009C3655"/>
    <w:rsid w:val="009D2466"/>
    <w:rsid w:val="009D4313"/>
    <w:rsid w:val="009F0BD9"/>
    <w:rsid w:val="009F2EFE"/>
    <w:rsid w:val="00A01C0F"/>
    <w:rsid w:val="00A0604A"/>
    <w:rsid w:val="00A2201A"/>
    <w:rsid w:val="00A23DF8"/>
    <w:rsid w:val="00A463EB"/>
    <w:rsid w:val="00A519B5"/>
    <w:rsid w:val="00A57B46"/>
    <w:rsid w:val="00A63096"/>
    <w:rsid w:val="00A66906"/>
    <w:rsid w:val="00A73F08"/>
    <w:rsid w:val="00A757DF"/>
    <w:rsid w:val="00A928D9"/>
    <w:rsid w:val="00A967EF"/>
    <w:rsid w:val="00AA4EC9"/>
    <w:rsid w:val="00AC6658"/>
    <w:rsid w:val="00AD2636"/>
    <w:rsid w:val="00AE787B"/>
    <w:rsid w:val="00B22534"/>
    <w:rsid w:val="00B31425"/>
    <w:rsid w:val="00B31CB0"/>
    <w:rsid w:val="00B454C5"/>
    <w:rsid w:val="00B51267"/>
    <w:rsid w:val="00B52DF6"/>
    <w:rsid w:val="00B60E81"/>
    <w:rsid w:val="00B67FCB"/>
    <w:rsid w:val="00B703E6"/>
    <w:rsid w:val="00B803BA"/>
    <w:rsid w:val="00B9000F"/>
    <w:rsid w:val="00B91668"/>
    <w:rsid w:val="00B96153"/>
    <w:rsid w:val="00BD5643"/>
    <w:rsid w:val="00BD7A8A"/>
    <w:rsid w:val="00BE176E"/>
    <w:rsid w:val="00BE6808"/>
    <w:rsid w:val="00BE7605"/>
    <w:rsid w:val="00BF24A9"/>
    <w:rsid w:val="00BF557C"/>
    <w:rsid w:val="00BF6015"/>
    <w:rsid w:val="00C3312D"/>
    <w:rsid w:val="00C33B5A"/>
    <w:rsid w:val="00C47159"/>
    <w:rsid w:val="00C76045"/>
    <w:rsid w:val="00C817C9"/>
    <w:rsid w:val="00C8743E"/>
    <w:rsid w:val="00C87DA0"/>
    <w:rsid w:val="00C91FAD"/>
    <w:rsid w:val="00C92CC9"/>
    <w:rsid w:val="00C95708"/>
    <w:rsid w:val="00CA6E15"/>
    <w:rsid w:val="00CB5BA7"/>
    <w:rsid w:val="00CB5FAF"/>
    <w:rsid w:val="00CC69F2"/>
    <w:rsid w:val="00CC7838"/>
    <w:rsid w:val="00CD00AF"/>
    <w:rsid w:val="00CD0234"/>
    <w:rsid w:val="00CD1BD7"/>
    <w:rsid w:val="00CE7CDD"/>
    <w:rsid w:val="00CF4F57"/>
    <w:rsid w:val="00D0390E"/>
    <w:rsid w:val="00D044F2"/>
    <w:rsid w:val="00D14C39"/>
    <w:rsid w:val="00D460F4"/>
    <w:rsid w:val="00D74E4B"/>
    <w:rsid w:val="00D8325F"/>
    <w:rsid w:val="00DB64CB"/>
    <w:rsid w:val="00DC0D7C"/>
    <w:rsid w:val="00DC4296"/>
    <w:rsid w:val="00DE508E"/>
    <w:rsid w:val="00DE62A0"/>
    <w:rsid w:val="00DE6C6E"/>
    <w:rsid w:val="00DF11C2"/>
    <w:rsid w:val="00DF561C"/>
    <w:rsid w:val="00DF7FA8"/>
    <w:rsid w:val="00E01657"/>
    <w:rsid w:val="00E22FDC"/>
    <w:rsid w:val="00E338A9"/>
    <w:rsid w:val="00E343E0"/>
    <w:rsid w:val="00E41C8A"/>
    <w:rsid w:val="00E50EFA"/>
    <w:rsid w:val="00E61B88"/>
    <w:rsid w:val="00E66A49"/>
    <w:rsid w:val="00E777B8"/>
    <w:rsid w:val="00EB57E9"/>
    <w:rsid w:val="00EC181C"/>
    <w:rsid w:val="00EC1897"/>
    <w:rsid w:val="00EC61C7"/>
    <w:rsid w:val="00EC6E91"/>
    <w:rsid w:val="00EE202C"/>
    <w:rsid w:val="00EF617C"/>
    <w:rsid w:val="00F00435"/>
    <w:rsid w:val="00F0746A"/>
    <w:rsid w:val="00F11FFD"/>
    <w:rsid w:val="00F158A1"/>
    <w:rsid w:val="00F221BB"/>
    <w:rsid w:val="00F22D62"/>
    <w:rsid w:val="00F25597"/>
    <w:rsid w:val="00F44ECE"/>
    <w:rsid w:val="00F47E1D"/>
    <w:rsid w:val="00F57872"/>
    <w:rsid w:val="00F70062"/>
    <w:rsid w:val="00F7735F"/>
    <w:rsid w:val="00F833F8"/>
    <w:rsid w:val="00F943A4"/>
    <w:rsid w:val="00FA1D08"/>
    <w:rsid w:val="00FB132A"/>
    <w:rsid w:val="00FB358C"/>
    <w:rsid w:val="00FB53BB"/>
    <w:rsid w:val="00FC26E9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51E31"/>
  <w15:chartTrackingRefBased/>
  <w15:docId w15:val="{5648B266-E63E-4D63-838B-689F6E51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802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F00435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F00435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F00435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F00435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F00435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F00435"/>
    <w:rPr>
      <w:rFonts w:cs="Times New Roman"/>
      <w:sz w:val="2"/>
    </w:rPr>
  </w:style>
  <w:style w:type="paragraph" w:styleId="Szvegtrzs">
    <w:name w:val="Body Text"/>
    <w:basedOn w:val="Norml"/>
    <w:link w:val="SzvegtrzsChar"/>
    <w:rsid w:val="003A25E0"/>
    <w:pPr>
      <w:spacing w:after="120"/>
    </w:pPr>
  </w:style>
  <w:style w:type="character" w:customStyle="1" w:styleId="SzvegtrzsChar">
    <w:name w:val="Szövegtörzs Char"/>
    <w:link w:val="Szvegtrzs"/>
    <w:semiHidden/>
    <w:locked/>
    <w:rsid w:val="00EC181C"/>
    <w:rPr>
      <w:rFonts w:cs="Times New Roman"/>
      <w:sz w:val="24"/>
      <w:szCs w:val="24"/>
    </w:rPr>
  </w:style>
  <w:style w:type="character" w:styleId="Hiperhivatkozs">
    <w:name w:val="Hyperlink"/>
    <w:rsid w:val="00A0604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D0234"/>
    <w:pPr>
      <w:ind w:left="720"/>
      <w:contextualSpacing/>
    </w:pPr>
  </w:style>
  <w:style w:type="paragraph" w:styleId="NormlWeb">
    <w:name w:val="Normal (Web)"/>
    <w:basedOn w:val="Norml"/>
    <w:rsid w:val="0059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EC8-3F0B-4463-AFEF-2AB8C90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1153</CharactersWithSpaces>
  <SharedDoc>false</SharedDoc>
  <HLinks>
    <vt:vector size="12" baseType="variant">
      <vt:variant>
        <vt:i4>1769487</vt:i4>
      </vt:variant>
      <vt:variant>
        <vt:i4>3</vt:i4>
      </vt:variant>
      <vt:variant>
        <vt:i4>0</vt:i4>
      </vt:variant>
      <vt:variant>
        <vt:i4>5</vt:i4>
      </vt:variant>
      <vt:variant>
        <vt:lpwstr>http://www.otptravel.hu/</vt:lpwstr>
      </vt:variant>
      <vt:variant>
        <vt:lpwstr/>
      </vt:variant>
      <vt:variant>
        <vt:i4>7602271</vt:i4>
      </vt:variant>
      <vt:variant>
        <vt:i4>0</vt:i4>
      </vt:variant>
      <vt:variant>
        <vt:i4>0</vt:i4>
      </vt:variant>
      <vt:variant>
        <vt:i4>5</vt:i4>
      </vt:variant>
      <vt:variant>
        <vt:lpwstr>mailto:kaposvar@otptravel.hu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2021-06-25T04:36:00Z</cp:lastPrinted>
  <dcterms:created xsi:type="dcterms:W3CDTF">2026-07-15T13:50:00Z</dcterms:created>
  <dcterms:modified xsi:type="dcterms:W3CDTF">2026-07-15T13:50:00Z</dcterms:modified>
</cp:coreProperties>
</file>